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83" w:rsidRPr="00B83306" w:rsidRDefault="00131483" w:rsidP="00131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0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по предмету физическая культура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для 5а, 5б класса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572" w:tblpY="158"/>
        <w:tblW w:w="1559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2976"/>
        <w:gridCol w:w="2127"/>
        <w:gridCol w:w="1842"/>
        <w:gridCol w:w="1423"/>
      </w:tblGrid>
      <w:tr w:rsidR="00131483" w:rsidRPr="00B83306" w:rsidTr="00616885">
        <w:tc>
          <w:tcPr>
            <w:tcW w:w="1696" w:type="dxa"/>
            <w:vMerge w:val="restart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vMerge w:val="restart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5" w:type="dxa"/>
            <w:gridSpan w:val="2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31483" w:rsidRPr="00B83306" w:rsidTr="00616885">
        <w:tc>
          <w:tcPr>
            <w:tcW w:w="1696" w:type="dxa"/>
            <w:vMerge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23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E0650" w:rsidRPr="00B83306" w:rsidTr="00616885">
        <w:tc>
          <w:tcPr>
            <w:tcW w:w="1696" w:type="dxa"/>
          </w:tcPr>
          <w:p w:rsidR="005E0650" w:rsidRPr="00B83306" w:rsidRDefault="005E0650" w:rsidP="005E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4" w:type="dxa"/>
          </w:tcPr>
          <w:p w:rsidR="005E0650" w:rsidRPr="00B83306" w:rsidRDefault="005E0650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Подвижные игры на местности.</w:t>
            </w:r>
          </w:p>
        </w:tc>
        <w:tc>
          <w:tcPr>
            <w:tcW w:w="2835" w:type="dxa"/>
          </w:tcPr>
          <w:p w:rsidR="005E0650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0650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https://www.youtube.com/watch?v=wV6LA6ZzHdQ</w:t>
              </w:r>
            </w:hyperlink>
            <w:r w:rsidR="005E0650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E0650" w:rsidRPr="00B83306" w:rsidRDefault="005E0650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 правила игры.</w:t>
            </w:r>
          </w:p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127" w:type="dxa"/>
          </w:tcPr>
          <w:p w:rsidR="005E0650" w:rsidRPr="00B83306" w:rsidRDefault="005E0650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задания</w:t>
            </w:r>
          </w:p>
        </w:tc>
        <w:tc>
          <w:tcPr>
            <w:tcW w:w="1842" w:type="dxa"/>
          </w:tcPr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97D8E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E0650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3" w:type="dxa"/>
          </w:tcPr>
          <w:p w:rsidR="005E0650" w:rsidRPr="00B83306" w:rsidRDefault="00D97D8E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1696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Игры, эстафеты на местности.</w:t>
            </w:r>
          </w:p>
        </w:tc>
        <w:tc>
          <w:tcPr>
            <w:tcW w:w="2835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https://www.youtube.com/watch?v=wV6LA6ZzHdQ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 Запомнить правила игры.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12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1696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69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2835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https://www.youtube.com/watch?v=NrRAd0WHGNo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E1925" w:rsidRPr="00B83306" w:rsidRDefault="00CF6CE4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Взяв видео за пример, придумать и записать упражнения для полосы препятствий.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12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1696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9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Игры, эстафеты на местности. Контрольный урок по легкой атлетике.</w:t>
            </w:r>
          </w:p>
        </w:tc>
        <w:tc>
          <w:tcPr>
            <w:tcW w:w="2835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https://videouroki.net/tests/lieghkaia-atlietika-7.html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E1925" w:rsidRPr="00B83306" w:rsidRDefault="00CF6CE4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ответы на тест </w:t>
            </w:r>
            <w:r w:rsidR="005659E0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по легкой атлетике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письменно в тетради.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12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1696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28.05 </w:t>
            </w:r>
          </w:p>
        </w:tc>
        <w:tc>
          <w:tcPr>
            <w:tcW w:w="269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Спортивная игра Футбол.</w:t>
            </w:r>
          </w:p>
        </w:tc>
        <w:tc>
          <w:tcPr>
            <w:tcW w:w="2835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https://www.youtube.com/watch?v=6g66NXNrmOY</w:t>
              </w:r>
            </w:hyperlink>
          </w:p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https://www.youtube.com/watch?v=RzcRh4lUlJ4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</w:tcPr>
          <w:p w:rsidR="002E1925" w:rsidRPr="00B83306" w:rsidRDefault="005659E0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Выписать в тетрадь наиболее интересные для вас факты из истории футбола. Второе видео на два урока</w:t>
            </w:r>
            <w:r w:rsidR="00673D82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12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1696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269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Передача мяча. Удар по воротам. Контрольный урок по футболу.</w:t>
            </w:r>
          </w:p>
        </w:tc>
        <w:tc>
          <w:tcPr>
            <w:tcW w:w="2835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https://www.youtube.com/watch?v=RzcRh4lUlJ4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12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</w:tbl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D82" w:rsidRPr="00B83306" w:rsidRDefault="00673D82" w:rsidP="00673D82">
      <w:pPr>
        <w:rPr>
          <w:rFonts w:ascii="Times New Roman" w:hAnsi="Times New Roman" w:cs="Times New Roman"/>
          <w:sz w:val="24"/>
          <w:szCs w:val="24"/>
        </w:rPr>
      </w:pP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0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по предмету физическая культура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для 6а, 6б класса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58"/>
        <w:tblW w:w="15877" w:type="dxa"/>
        <w:tblLayout w:type="fixed"/>
        <w:tblLook w:val="04A0" w:firstRow="1" w:lastRow="0" w:firstColumn="1" w:lastColumn="0" w:noHBand="0" w:noVBand="1"/>
      </w:tblPr>
      <w:tblGrid>
        <w:gridCol w:w="988"/>
        <w:gridCol w:w="849"/>
        <w:gridCol w:w="2836"/>
        <w:gridCol w:w="2980"/>
        <w:gridCol w:w="2974"/>
        <w:gridCol w:w="2555"/>
        <w:gridCol w:w="1559"/>
        <w:gridCol w:w="1136"/>
      </w:tblGrid>
      <w:tr w:rsidR="00131483" w:rsidRPr="00B83306" w:rsidTr="00616885">
        <w:trPr>
          <w:trHeight w:val="677"/>
        </w:trPr>
        <w:tc>
          <w:tcPr>
            <w:tcW w:w="1837" w:type="dxa"/>
            <w:gridSpan w:val="2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6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80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29" w:type="dxa"/>
            <w:gridSpan w:val="2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5" w:type="dxa"/>
            <w:gridSpan w:val="2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31483" w:rsidRPr="00B83306" w:rsidTr="00616885">
        <w:tc>
          <w:tcPr>
            <w:tcW w:w="988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49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5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6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16.05 </w:t>
            </w:r>
          </w:p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2980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https://testedu.ru/test/fizkultura/6-klass/vliyanie-zanyatij-fizicheskoj-kulturyi-i-sportom-na-organizm-shkolnika.html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2E1925" w:rsidRPr="00B83306" w:rsidRDefault="00673D82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Пройти тест, не правильно отвеченный вопрос разобрать.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55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понедельника по пятницу (субботу</w:t>
            </w: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84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Кросс – 1500м.</w:t>
            </w:r>
          </w:p>
        </w:tc>
        <w:tc>
          <w:tcPr>
            <w:tcW w:w="2980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https://www.youtube.com/watch?time_continue=49&amp;v=YG9i9nt1Ti0&amp;feature=emb_title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55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Техника финиширования</w:t>
            </w:r>
            <w:r w:rsidR="0052501D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</w:tcPr>
          <w:p w:rsidR="0052501D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_5" w:history="1">
              <w:r w:rsidR="0052501D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https://runnerclub.ru/training/etapyi-obucheniya-tehnike-bega-na-korotkie-distantsii.html#_5</w:t>
              </w:r>
            </w:hyperlink>
            <w:r w:rsidR="0052501D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https://www.youtube.com/watch?v=A2JOoS8jEcc&amp;feature=emb_title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</w:t>
            </w:r>
            <w:r w:rsidR="0052501D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шаге 5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55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</w:p>
        </w:tc>
        <w:tc>
          <w:tcPr>
            <w:tcW w:w="84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2980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https://testserver.pro/run/test/Legkaya-atletika/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2E1925" w:rsidRPr="00B83306" w:rsidRDefault="0052501D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Ответит на вопросы теста, записать в тетрадь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55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понедельника по пятницу (субботу</w:t>
            </w: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занятии футболом. Комбинации из основных элементов техники передвижений (бег, остановки, повороты, рывки).</w:t>
            </w:r>
          </w:p>
        </w:tc>
        <w:tc>
          <w:tcPr>
            <w:tcW w:w="2980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https://www.youtube.com/watch?v=-KDG0Z1-RK8&amp;feature=emb_title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https://www.youtube.com/watch?v=9O-bGLkzu08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55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29.05 </w:t>
            </w:r>
          </w:p>
        </w:tc>
        <w:tc>
          <w:tcPr>
            <w:tcW w:w="84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средней частью подъема. Угловой удар. Подача мяча в штрафную площадь.</w:t>
            </w:r>
          </w:p>
        </w:tc>
        <w:tc>
          <w:tcPr>
            <w:tcW w:w="2980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https://www.youtube.com/watch?v=9zPQNfo88Gc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2E1925" w:rsidRPr="00B83306" w:rsidRDefault="0052501D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55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Удары по воротам различными способами.</w:t>
            </w:r>
          </w:p>
        </w:tc>
        <w:tc>
          <w:tcPr>
            <w:tcW w:w="2980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https://www.youtube.com/watch?v=FLYxBDfQo0I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https://www.youtube.com/watch?v=d6dOJnKdOdU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2E1925" w:rsidRPr="00B83306" w:rsidRDefault="007A0BE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способы ударов по воротам в тетрадь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55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пятницу </w:t>
            </w: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8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нападении. Контрольный урок по футболу.</w:t>
            </w:r>
          </w:p>
        </w:tc>
        <w:tc>
          <w:tcPr>
            <w:tcW w:w="2980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https://www.youtube.com/watch?v=dae6H8f1t7Q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2E1925" w:rsidRPr="00B83306" w:rsidRDefault="007A0BE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в тетрадь способы игры в нападении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55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8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Правила игры в русскую лапту. Техника игры в нападении. Техника игры в защите.</w:t>
            </w:r>
          </w:p>
        </w:tc>
        <w:tc>
          <w:tcPr>
            <w:tcW w:w="2980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255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</w:tbl>
    <w:p w:rsidR="002E1925" w:rsidRPr="00B83306" w:rsidRDefault="002E1925" w:rsidP="007A0BE6">
      <w:pPr>
        <w:rPr>
          <w:rFonts w:ascii="Times New Roman" w:hAnsi="Times New Roman" w:cs="Times New Roman"/>
          <w:sz w:val="24"/>
          <w:szCs w:val="24"/>
        </w:rPr>
      </w:pPr>
    </w:p>
    <w:p w:rsidR="007A0BE6" w:rsidRPr="00B83306" w:rsidRDefault="007A0BE6" w:rsidP="007A0BE6">
      <w:pPr>
        <w:rPr>
          <w:rFonts w:ascii="Times New Roman" w:hAnsi="Times New Roman" w:cs="Times New Roman"/>
          <w:b/>
          <w:sz w:val="24"/>
          <w:szCs w:val="24"/>
        </w:rPr>
      </w:pP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0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по предмету физическая культура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для 7а, 7б класса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1977"/>
        <w:gridCol w:w="3121"/>
        <w:gridCol w:w="3119"/>
        <w:gridCol w:w="2268"/>
        <w:gridCol w:w="1842"/>
        <w:gridCol w:w="1276"/>
        <w:gridCol w:w="1418"/>
      </w:tblGrid>
      <w:tr w:rsidR="0087500D" w:rsidRPr="00B83306" w:rsidTr="00616885">
        <w:tc>
          <w:tcPr>
            <w:tcW w:w="1977" w:type="dxa"/>
            <w:vMerge w:val="restart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7500D" w:rsidRPr="00B83306" w:rsidRDefault="0087500D" w:rsidP="0087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0" w:type="dxa"/>
            <w:gridSpan w:val="2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4" w:type="dxa"/>
            <w:gridSpan w:val="2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7500D" w:rsidRPr="00B83306" w:rsidTr="00616885">
        <w:tc>
          <w:tcPr>
            <w:tcW w:w="1977" w:type="dxa"/>
            <w:vMerge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E1925" w:rsidRPr="00B83306" w:rsidTr="00616885">
        <w:tc>
          <w:tcPr>
            <w:tcW w:w="1977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12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занятии футболом. Игра в футбол.</w:t>
            </w:r>
          </w:p>
        </w:tc>
        <w:tc>
          <w:tcPr>
            <w:tcW w:w="3119" w:type="dxa"/>
          </w:tcPr>
          <w:p w:rsidR="007A0BE6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A0BE6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https://www.youtube.com/watch?v=-KDG0Z1-RK8&amp;feature=emb_title</w:t>
              </w:r>
            </w:hyperlink>
            <w:r w:rsidR="007A0BE6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https://www.youtube.com/watch?v=9zPQNfo88Gc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1977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2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занятии футболом. Игра в футбол.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https://www.youtube.com/watch?v=FLYxBDfQo0I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https://www.youtube.com/watch?v=d6dOJnKdOdU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1977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312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футболу.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https://www.youtube.com/watch?v=dae6H8f1t7Q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</w:t>
            </w:r>
            <w:r w:rsidR="007A0BE6" w:rsidRPr="00B83306">
              <w:rPr>
                <w:rFonts w:ascii="Times New Roman" w:hAnsi="Times New Roman" w:cs="Times New Roman"/>
                <w:sz w:val="24"/>
                <w:szCs w:val="24"/>
              </w:rPr>
              <w:t>, записать в тетрадь возможной расположение игроков на футбольном поле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1977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12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игре в Лапту. Тактика игры в нападении. Индивидуальные,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и командные действия.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пятницу </w:t>
            </w: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(субботу) с 8.30-20.00</w:t>
            </w:r>
          </w:p>
        </w:tc>
      </w:tr>
      <w:tr w:rsidR="002E1925" w:rsidRPr="00B83306" w:rsidTr="00616885">
        <w:tc>
          <w:tcPr>
            <w:tcW w:w="1977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312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игре в Лапту. Тактика игры в нападении. Индивидуальные, групповые и командные действия.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1925" w:rsidRPr="00B83306" w:rsidRDefault="007A0BE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основные правила игры в тетрадь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1977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2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 Индивидуальные, групповые и командные действия. Контрольный урок по лапте.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1925" w:rsidRPr="00B83306" w:rsidRDefault="00600408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основные правила игры в тетрадь.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842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пятницу </w:t>
            </w: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(субботу) с 8.30-20.00</w:t>
            </w:r>
          </w:p>
        </w:tc>
      </w:tr>
    </w:tbl>
    <w:p w:rsidR="00B74B48" w:rsidRPr="00B83306" w:rsidRDefault="00B74B48" w:rsidP="00E91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2D4" w:rsidRPr="00B83306" w:rsidRDefault="002962D4" w:rsidP="00E91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83" w:rsidRPr="00B83306" w:rsidRDefault="00131483" w:rsidP="00E91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0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по предмету физическая культура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для 8а, 8б класса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694"/>
        <w:gridCol w:w="3261"/>
        <w:gridCol w:w="3119"/>
        <w:gridCol w:w="1986"/>
        <w:gridCol w:w="1983"/>
        <w:gridCol w:w="1419"/>
        <w:gridCol w:w="1275"/>
      </w:tblGrid>
      <w:tr w:rsidR="0087500D" w:rsidRPr="00B83306" w:rsidTr="0087500D">
        <w:tc>
          <w:tcPr>
            <w:tcW w:w="1694" w:type="dxa"/>
            <w:vMerge w:val="restart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vMerge w:val="restart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4" w:type="dxa"/>
            <w:gridSpan w:val="2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7500D" w:rsidRPr="00B83306" w:rsidTr="0087500D">
        <w:tc>
          <w:tcPr>
            <w:tcW w:w="1694" w:type="dxa"/>
            <w:vMerge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3" w:type="dxa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9" w:type="dxa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vAlign w:val="center"/>
          </w:tcPr>
          <w:p w:rsidR="0087500D" w:rsidRPr="00B83306" w:rsidRDefault="0087500D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E1925" w:rsidRPr="00B83306" w:rsidTr="00D06200">
        <w:tc>
          <w:tcPr>
            <w:tcW w:w="1694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занятии футболом. Игра в футбол. Передача мяча в движении, в парах, в тройках.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https://www.youtube.com/watch?v=-KDG0Z1-RK8&amp;feature=emb_title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https://www.youtube.com/watch?v=9O-bGLkzu08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2E1925" w:rsidRPr="00B83306" w:rsidRDefault="00600408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для чего используется тот или иной вид бега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41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понедельника по пятницу (субботу) с 8.30-20.00</w:t>
            </w:r>
          </w:p>
        </w:tc>
      </w:tr>
      <w:tr w:rsidR="002E1925" w:rsidRPr="00B83306" w:rsidTr="00D06200">
        <w:tc>
          <w:tcPr>
            <w:tcW w:w="1694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3261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Выбрать тему урока" w:history="1"/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занятии футболом. Игра в футбол. Передача мяча в движении, в парах, в тройках.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https://www.youtube.com/watch?v=9zPQNfo88Gc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41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D06200">
        <w:tc>
          <w:tcPr>
            <w:tcW w:w="1694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занятии футболом. Игра в футбол. Передача мяча в движении, в парах, в тройках.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https://www.youtube.com/watch?v=FLYxBDfQo0I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https://www.youtube.com/watch?v=d6dOJnKdOdU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41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27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понедельника по пятницу (субботу) с 8.30-20.00</w:t>
            </w:r>
          </w:p>
        </w:tc>
      </w:tr>
      <w:tr w:rsidR="002E1925" w:rsidRPr="00B83306" w:rsidTr="00D06200">
        <w:tc>
          <w:tcPr>
            <w:tcW w:w="1694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326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Игра в футбол. Контрольный урок по футболу.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https://www.youtube.com/watch?v=dae6H8f1t7Q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2E1925" w:rsidRPr="00B83306" w:rsidRDefault="00600408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расположение игроков в обороне и нападении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41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D06200">
        <w:tc>
          <w:tcPr>
            <w:tcW w:w="1694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игре в Лапту. Тактика игры в нападении. Индивидуальные, групповые и командные действия.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98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41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D06200">
        <w:tc>
          <w:tcPr>
            <w:tcW w:w="1694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26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игре в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Лапту. Тактика игры в нападении. Индивидуальные, групповые и командные действия.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1986" w:type="dxa"/>
          </w:tcPr>
          <w:p w:rsidR="002E1925" w:rsidRPr="00B83306" w:rsidRDefault="00600408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правила игры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3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7 дней после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задания</w:t>
            </w:r>
          </w:p>
        </w:tc>
        <w:tc>
          <w:tcPr>
            <w:tcW w:w="141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понедель</w:t>
            </w: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ника по пятницу (субботу) с 8.30-20.00</w:t>
            </w:r>
          </w:p>
        </w:tc>
      </w:tr>
    </w:tbl>
    <w:p w:rsidR="00E91CA6" w:rsidRPr="00B83306" w:rsidRDefault="00E91CA6" w:rsidP="001773C9">
      <w:pPr>
        <w:rPr>
          <w:rFonts w:ascii="Times New Roman" w:hAnsi="Times New Roman" w:cs="Times New Roman"/>
          <w:sz w:val="24"/>
          <w:szCs w:val="24"/>
        </w:rPr>
      </w:pPr>
    </w:p>
    <w:p w:rsidR="002E1925" w:rsidRPr="00B83306" w:rsidRDefault="002E1925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0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по предмету физическая культура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для 9 класса</w:t>
      </w:r>
    </w:p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158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3119"/>
        <w:gridCol w:w="2126"/>
        <w:gridCol w:w="1985"/>
        <w:gridCol w:w="1417"/>
        <w:gridCol w:w="1276"/>
      </w:tblGrid>
      <w:tr w:rsidR="00131483" w:rsidRPr="00B83306" w:rsidTr="0087500D">
        <w:tc>
          <w:tcPr>
            <w:tcW w:w="1129" w:type="dxa"/>
            <w:vMerge w:val="restart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31483" w:rsidRPr="00B83306" w:rsidTr="0087500D">
        <w:tc>
          <w:tcPr>
            <w:tcW w:w="1129" w:type="dxa"/>
            <w:vMerge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vAlign w:val="center"/>
          </w:tcPr>
          <w:p w:rsidR="00131483" w:rsidRPr="00B83306" w:rsidRDefault="00131483" w:rsidP="0013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E1925" w:rsidRPr="00B83306" w:rsidTr="00E91CA6">
        <w:tc>
          <w:tcPr>
            <w:tcW w:w="112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11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https://www.youtube.com/watch?v=gy-QYn6p-ZE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1925" w:rsidRPr="00B83306" w:rsidRDefault="00600408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технику метания гранаты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41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понедельника по пятницу (субботу) с 8.30-20.00</w:t>
            </w:r>
          </w:p>
        </w:tc>
      </w:tr>
      <w:tr w:rsidR="002E1925" w:rsidRPr="00B83306" w:rsidTr="00E91CA6">
        <w:tc>
          <w:tcPr>
            <w:tcW w:w="112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411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Метание мяча в цель и на дальность.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https://www.youtube.com/watch?v=-3K8RxMhwxM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41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E91CA6">
        <w:tc>
          <w:tcPr>
            <w:tcW w:w="112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11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Дыхание при беге, безопасность во время бега.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https://www.youtube.com/watch?v=-_nDmaxBoWI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41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понедельника по пятницу (субботу) с 8.30-20.00</w:t>
            </w:r>
          </w:p>
        </w:tc>
      </w:tr>
      <w:tr w:rsidR="002E1925" w:rsidRPr="00B83306" w:rsidTr="00E91CA6">
        <w:tc>
          <w:tcPr>
            <w:tcW w:w="112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411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Чередование бег с ходьбой. Комплекс упражнений для регулирования массы тела и формирования телосложения.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https://www.youtube.com/watch?v=nw5xNOs7FN4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https://www.youtube.com/watch?time_continue=32&amp;v=WDgO3Z4ke5w&amp;feature=emb_title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41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E91CA6">
        <w:tc>
          <w:tcPr>
            <w:tcW w:w="112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111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Распределение сил по дистанции.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https://www.youtube.com/watch?v=EFRlXwcpY-U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1925" w:rsidRPr="00B83306" w:rsidRDefault="00600408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в тетрадь основные правила распределения сил по дистанции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41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E91CA6">
        <w:tc>
          <w:tcPr>
            <w:tcW w:w="1129" w:type="dxa"/>
          </w:tcPr>
          <w:p w:rsidR="002E1925" w:rsidRPr="00B83306" w:rsidRDefault="002E1925" w:rsidP="002E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4111" w:type="dxa"/>
          </w:tcPr>
          <w:p w:rsidR="002E1925" w:rsidRPr="00B83306" w:rsidRDefault="002E1925" w:rsidP="00616885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3119" w:type="dxa"/>
          </w:tcPr>
          <w:p w:rsidR="002E1925" w:rsidRPr="00B83306" w:rsidRDefault="00B83306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https://testedu.ru/test/fizkultura/9-klass/vxodnoj-test-po-kursu-lyogkaya-atletika.html</w:t>
              </w:r>
            </w:hyperlink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1925" w:rsidRPr="00B83306" w:rsidRDefault="00CD06FD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Решить тест, записать в тетрадь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985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417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</w:tbl>
    <w:p w:rsidR="00131483" w:rsidRPr="00B83306" w:rsidRDefault="00131483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CA6" w:rsidRPr="00B83306" w:rsidRDefault="00E91CA6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408" w:rsidRPr="00B83306" w:rsidRDefault="00600408" w:rsidP="006004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E91CA6" w:rsidRPr="00B83306" w:rsidRDefault="00E91CA6" w:rsidP="00600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0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bookmarkEnd w:id="0"/>
    <w:p w:rsidR="00E91CA6" w:rsidRPr="00B83306" w:rsidRDefault="00E91CA6" w:rsidP="00E91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по предмету физическая культура</w:t>
      </w:r>
    </w:p>
    <w:p w:rsidR="00E91CA6" w:rsidRPr="00B83306" w:rsidRDefault="00E91CA6" w:rsidP="00E91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306">
        <w:rPr>
          <w:rFonts w:ascii="Times New Roman" w:hAnsi="Times New Roman" w:cs="Times New Roman"/>
          <w:sz w:val="24"/>
          <w:szCs w:val="24"/>
        </w:rPr>
        <w:t>для 10 класса</w:t>
      </w:r>
    </w:p>
    <w:p w:rsidR="00E91CA6" w:rsidRPr="00B83306" w:rsidRDefault="00E91CA6" w:rsidP="00E91C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62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544"/>
        <w:gridCol w:w="1559"/>
        <w:gridCol w:w="1984"/>
        <w:gridCol w:w="1276"/>
      </w:tblGrid>
      <w:tr w:rsidR="00E91CA6" w:rsidRPr="00B83306" w:rsidTr="00616885">
        <w:tc>
          <w:tcPr>
            <w:tcW w:w="988" w:type="dxa"/>
            <w:vMerge w:val="restart"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vMerge w:val="restart"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ЭОР</w:t>
            </w:r>
          </w:p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(ссылка)</w:t>
            </w:r>
          </w:p>
        </w:tc>
        <w:tc>
          <w:tcPr>
            <w:tcW w:w="5103" w:type="dxa"/>
            <w:gridSpan w:val="2"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260" w:type="dxa"/>
            <w:gridSpan w:val="2"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</w:tr>
      <w:tr w:rsidR="00E91CA6" w:rsidRPr="00B83306" w:rsidTr="00616885">
        <w:trPr>
          <w:trHeight w:val="471"/>
        </w:trPr>
        <w:tc>
          <w:tcPr>
            <w:tcW w:w="988" w:type="dxa"/>
            <w:vMerge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559" w:type="dxa"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276" w:type="dxa"/>
            <w:vAlign w:val="center"/>
          </w:tcPr>
          <w:p w:rsidR="00E91CA6" w:rsidRPr="00B8330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3118" w:type="dxa"/>
          </w:tcPr>
          <w:p w:rsidR="002E1925" w:rsidRPr="00B83306" w:rsidRDefault="002E1925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Метание гранаты на дальность.</w:t>
            </w:r>
          </w:p>
        </w:tc>
        <w:tc>
          <w:tcPr>
            <w:tcW w:w="2693" w:type="dxa"/>
          </w:tcPr>
          <w:p w:rsidR="002E1925" w:rsidRPr="00B83306" w:rsidRDefault="00B83306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https://www.youtube.com/watch?v=gy-QYn6p-ZE</w:t>
              </w:r>
            </w:hyperlink>
            <w:r w:rsidR="002E1925"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2E1925" w:rsidRPr="00B83306" w:rsidRDefault="00CD06FD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в тетрадь технику метания гранаты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98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19.05</w:t>
            </w:r>
          </w:p>
        </w:tc>
        <w:tc>
          <w:tcPr>
            <w:tcW w:w="3118" w:type="dxa"/>
          </w:tcPr>
          <w:p w:rsidR="002E1925" w:rsidRPr="00B83306" w:rsidRDefault="002E1925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Метание мяча в цель и на дальность.</w:t>
            </w:r>
          </w:p>
        </w:tc>
        <w:tc>
          <w:tcPr>
            <w:tcW w:w="2693" w:type="dxa"/>
          </w:tcPr>
          <w:p w:rsidR="002E1925" w:rsidRPr="00B83306" w:rsidRDefault="00B83306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2E1925" w:rsidRPr="00B8330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https://www.youtube.com/watch?v=-3K8RxMhwxM</w:t>
              </w:r>
            </w:hyperlink>
            <w:r w:rsidR="002E1925"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98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3118" w:type="dxa"/>
          </w:tcPr>
          <w:p w:rsidR="002E1925" w:rsidRPr="00B83306" w:rsidRDefault="002E1925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Дыхание при беге, безопасность во время бега.</w:t>
            </w:r>
          </w:p>
        </w:tc>
        <w:tc>
          <w:tcPr>
            <w:tcW w:w="2693" w:type="dxa"/>
          </w:tcPr>
          <w:p w:rsidR="002E1925" w:rsidRPr="00B83306" w:rsidRDefault="00B83306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2E1925" w:rsidRPr="00B83306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https://www.youtube.com/watch?v=-_nDmaxBoWI</w:t>
              </w:r>
            </w:hyperlink>
            <w:r w:rsidR="002E1925"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98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3118" w:type="dxa"/>
          </w:tcPr>
          <w:p w:rsidR="002E1925" w:rsidRPr="00B83306" w:rsidRDefault="002E1925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Чередование бег с ходьбой.</w:t>
            </w:r>
          </w:p>
        </w:tc>
        <w:tc>
          <w:tcPr>
            <w:tcW w:w="2693" w:type="dxa"/>
          </w:tcPr>
          <w:p w:rsidR="002E1925" w:rsidRPr="00B83306" w:rsidRDefault="00B83306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2E1925" w:rsidRPr="00B83306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https://www.youtube.com/watch?v=nw5xNOs7FN4</w:t>
              </w:r>
            </w:hyperlink>
            <w:r w:rsidR="002E1925"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1925" w:rsidRPr="00B83306" w:rsidRDefault="002E1925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98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3118" w:type="dxa"/>
          </w:tcPr>
          <w:p w:rsidR="002E1925" w:rsidRPr="00B83306" w:rsidRDefault="002E1925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Распределение сил по дистанции.</w:t>
            </w:r>
          </w:p>
        </w:tc>
        <w:tc>
          <w:tcPr>
            <w:tcW w:w="2693" w:type="dxa"/>
          </w:tcPr>
          <w:p w:rsidR="002E1925" w:rsidRPr="00B83306" w:rsidRDefault="00B83306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2E1925" w:rsidRPr="00B83306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https://www.youtube.com/watch?v=EFRlXwcpY-U</w:t>
              </w:r>
            </w:hyperlink>
            <w:r w:rsidR="002E1925"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2E1925" w:rsidRPr="00B83306" w:rsidRDefault="00CD06FD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Записать в тетрадь основные правила распределения сил по дистанции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CD06FD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сообщением</w:t>
            </w:r>
            <w:r w:rsidR="002E1925"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7 дней после получения задания</w:t>
            </w:r>
          </w:p>
        </w:tc>
        <w:tc>
          <w:tcPr>
            <w:tcW w:w="198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понедельника по пятницу (субботу) </w:t>
            </w: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8.30-20.00</w:t>
            </w:r>
          </w:p>
        </w:tc>
      </w:tr>
      <w:tr w:rsidR="002E1925" w:rsidRPr="00B83306" w:rsidTr="00616885">
        <w:tc>
          <w:tcPr>
            <w:tcW w:w="988" w:type="dxa"/>
          </w:tcPr>
          <w:p w:rsidR="002E1925" w:rsidRPr="00B83306" w:rsidRDefault="002E1925" w:rsidP="002E192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29.05</w:t>
            </w:r>
          </w:p>
        </w:tc>
        <w:tc>
          <w:tcPr>
            <w:tcW w:w="3118" w:type="dxa"/>
          </w:tcPr>
          <w:p w:rsidR="002E1925" w:rsidRPr="00B83306" w:rsidRDefault="002E1925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33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упражнений для регулирования массы тела и формирования телосложения.</w:t>
            </w:r>
          </w:p>
        </w:tc>
        <w:tc>
          <w:tcPr>
            <w:tcW w:w="2693" w:type="dxa"/>
          </w:tcPr>
          <w:p w:rsidR="002E1925" w:rsidRPr="00B83306" w:rsidRDefault="00B83306" w:rsidP="0061688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2E1925" w:rsidRPr="00B83306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https://www.youtube.com/watch?time_continue=32&amp;v=WDgO3Z4ke5w&amp;feature=emb_title</w:t>
              </w:r>
            </w:hyperlink>
          </w:p>
        </w:tc>
        <w:tc>
          <w:tcPr>
            <w:tcW w:w="354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cообщением</w:t>
            </w:r>
            <w:proofErr w:type="spellEnd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городе.</w:t>
            </w:r>
          </w:p>
        </w:tc>
        <w:tc>
          <w:tcPr>
            <w:tcW w:w="1559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получения задания</w:t>
            </w:r>
          </w:p>
        </w:tc>
        <w:tc>
          <w:tcPr>
            <w:tcW w:w="1984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+79678557788</w:t>
            </w:r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276" w:type="dxa"/>
          </w:tcPr>
          <w:p w:rsidR="002E1925" w:rsidRPr="00B83306" w:rsidRDefault="002E1925" w:rsidP="0061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пятницу (субботу) с 8.30-20.00</w:t>
            </w:r>
          </w:p>
        </w:tc>
      </w:tr>
    </w:tbl>
    <w:p w:rsidR="00E91CA6" w:rsidRPr="00B83306" w:rsidRDefault="00E91CA6" w:rsidP="001314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CA6" w:rsidRPr="00B83306" w:rsidSect="00B833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03"/>
    <w:rsid w:val="00095600"/>
    <w:rsid w:val="000E5AAF"/>
    <w:rsid w:val="001166F3"/>
    <w:rsid w:val="00131483"/>
    <w:rsid w:val="00162CD3"/>
    <w:rsid w:val="001773C9"/>
    <w:rsid w:val="00216994"/>
    <w:rsid w:val="002962D4"/>
    <w:rsid w:val="002E1925"/>
    <w:rsid w:val="003A05BA"/>
    <w:rsid w:val="003B07FC"/>
    <w:rsid w:val="0041467A"/>
    <w:rsid w:val="00497709"/>
    <w:rsid w:val="004F5FAB"/>
    <w:rsid w:val="0052501D"/>
    <w:rsid w:val="005659E0"/>
    <w:rsid w:val="005E0650"/>
    <w:rsid w:val="00600408"/>
    <w:rsid w:val="00616885"/>
    <w:rsid w:val="00673D82"/>
    <w:rsid w:val="00775585"/>
    <w:rsid w:val="007A0BE6"/>
    <w:rsid w:val="007E7DA4"/>
    <w:rsid w:val="00840AB3"/>
    <w:rsid w:val="0087500D"/>
    <w:rsid w:val="008A14DD"/>
    <w:rsid w:val="008C7168"/>
    <w:rsid w:val="00AB3C54"/>
    <w:rsid w:val="00B672DB"/>
    <w:rsid w:val="00B74B48"/>
    <w:rsid w:val="00B83306"/>
    <w:rsid w:val="00C86258"/>
    <w:rsid w:val="00CD06FD"/>
    <w:rsid w:val="00CD0D55"/>
    <w:rsid w:val="00CD4C0F"/>
    <w:rsid w:val="00CF6CE4"/>
    <w:rsid w:val="00D06200"/>
    <w:rsid w:val="00D06FEE"/>
    <w:rsid w:val="00D97D8E"/>
    <w:rsid w:val="00E36803"/>
    <w:rsid w:val="00E52623"/>
    <w:rsid w:val="00E66A38"/>
    <w:rsid w:val="00E91CA6"/>
    <w:rsid w:val="00EE083F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0A4A3-CCB5-4948-8158-2F8B5226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83"/>
  </w:style>
  <w:style w:type="paragraph" w:styleId="1">
    <w:name w:val="heading 1"/>
    <w:basedOn w:val="a"/>
    <w:next w:val="a"/>
    <w:link w:val="10"/>
    <w:uiPriority w:val="9"/>
    <w:qFormat/>
    <w:rsid w:val="00600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48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131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0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nnerclub.ru/training/etapyi-obucheniya-tehnike-bega-na-korotkie-distantsii.html" TargetMode="External"/><Relationship Id="rId18" Type="http://schemas.openxmlformats.org/officeDocument/2006/relationships/hyperlink" Target="https://www.youtube.com/watch?v=9zPQNfo88Gc" TargetMode="External"/><Relationship Id="rId26" Type="http://schemas.openxmlformats.org/officeDocument/2006/relationships/hyperlink" Target="https://www.youtube.com/watch?v=d6dOJnKdOdU" TargetMode="External"/><Relationship Id="rId39" Type="http://schemas.openxmlformats.org/officeDocument/2006/relationships/hyperlink" Target="https://www.youtube.com/watch?v=3SM6D3-S220" TargetMode="External"/><Relationship Id="rId21" Type="http://schemas.openxmlformats.org/officeDocument/2006/relationships/hyperlink" Target="https://www.youtube.com/watch?v=dae6H8f1t7Q" TargetMode="External"/><Relationship Id="rId34" Type="http://schemas.openxmlformats.org/officeDocument/2006/relationships/hyperlink" Target="https://www.youtube.com/watch?v=9zPQNfo88Gc" TargetMode="External"/><Relationship Id="rId42" Type="http://schemas.openxmlformats.org/officeDocument/2006/relationships/hyperlink" Target="https://www.youtube.com/watch?v=-_nDmaxBoWI" TargetMode="External"/><Relationship Id="rId47" Type="http://schemas.openxmlformats.org/officeDocument/2006/relationships/hyperlink" Target="https://www.youtube.com/watch?v=gy-QYn6p-ZE" TargetMode="External"/><Relationship Id="rId50" Type="http://schemas.openxmlformats.org/officeDocument/2006/relationships/hyperlink" Target="https://www.youtube.com/watch?v=nw5xNOs7FN4" TargetMode="External"/><Relationship Id="rId7" Type="http://schemas.openxmlformats.org/officeDocument/2006/relationships/hyperlink" Target="https://videouroki.net/tests/lieghkaia-atlietika-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KDG0Z1-RK8&amp;feature=emb_title" TargetMode="External"/><Relationship Id="rId29" Type="http://schemas.openxmlformats.org/officeDocument/2006/relationships/hyperlink" Target="https://www.youtube.com/watch?v=3SM6D3-S220" TargetMode="External"/><Relationship Id="rId11" Type="http://schemas.openxmlformats.org/officeDocument/2006/relationships/hyperlink" Target="https://testedu.ru/test/fizkultura/6-klass/vliyanie-zanyatij-fizicheskoj-kulturyi-i-sportom-na-organizm-shkolnika.html" TargetMode="External"/><Relationship Id="rId24" Type="http://schemas.openxmlformats.org/officeDocument/2006/relationships/hyperlink" Target="https://www.youtube.com/watch?v=9zPQNfo88Gc" TargetMode="External"/><Relationship Id="rId32" Type="http://schemas.openxmlformats.org/officeDocument/2006/relationships/hyperlink" Target="https://www.youtube.com/watch?v=9O-bGLkzu08" TargetMode="External"/><Relationship Id="rId37" Type="http://schemas.openxmlformats.org/officeDocument/2006/relationships/hyperlink" Target="https://www.youtube.com/watch?v=dae6H8f1t7Q" TargetMode="External"/><Relationship Id="rId40" Type="http://schemas.openxmlformats.org/officeDocument/2006/relationships/hyperlink" Target="https://www.youtube.com/watch?v=gy-QYn6p-ZE" TargetMode="External"/><Relationship Id="rId45" Type="http://schemas.openxmlformats.org/officeDocument/2006/relationships/hyperlink" Target="https://www.youtube.com/watch?v=EFRlXwcpY-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wV6LA6ZzHdQ" TargetMode="External"/><Relationship Id="rId10" Type="http://schemas.openxmlformats.org/officeDocument/2006/relationships/hyperlink" Target="https://www.youtube.com/watch?v=RzcRh4lUlJ4" TargetMode="External"/><Relationship Id="rId19" Type="http://schemas.openxmlformats.org/officeDocument/2006/relationships/hyperlink" Target="https://www.youtube.com/watch?v=FLYxBDfQo0I" TargetMode="External"/><Relationship Id="rId31" Type="http://schemas.openxmlformats.org/officeDocument/2006/relationships/hyperlink" Target="https://www.youtube.com/watch?v=-KDG0Z1-RK8&amp;feature=emb_title" TargetMode="External"/><Relationship Id="rId44" Type="http://schemas.openxmlformats.org/officeDocument/2006/relationships/hyperlink" Target="https://www.youtube.com/watch?time_continue=32&amp;v=WDgO3Z4ke5w&amp;feature=emb_title" TargetMode="External"/><Relationship Id="rId52" Type="http://schemas.openxmlformats.org/officeDocument/2006/relationships/hyperlink" Target="https://www.youtube.com/watch?time_continue=32&amp;v=WDgO3Z4ke5w&amp;feature=emb_title" TargetMode="External"/><Relationship Id="rId4" Type="http://schemas.openxmlformats.org/officeDocument/2006/relationships/hyperlink" Target="https://www.youtube.com/watch?v=wV6LA6ZzHdQ" TargetMode="External"/><Relationship Id="rId9" Type="http://schemas.openxmlformats.org/officeDocument/2006/relationships/hyperlink" Target="https://www.youtube.com/watch?v=RzcRh4lUlJ4" TargetMode="External"/><Relationship Id="rId14" Type="http://schemas.openxmlformats.org/officeDocument/2006/relationships/hyperlink" Target="https://www.youtube.com/watch?v=A2JOoS8jEcc&amp;feature=emb_title" TargetMode="External"/><Relationship Id="rId22" Type="http://schemas.openxmlformats.org/officeDocument/2006/relationships/hyperlink" Target="https://www.youtube.com/watch?v=3SM6D3-S220" TargetMode="External"/><Relationship Id="rId27" Type="http://schemas.openxmlformats.org/officeDocument/2006/relationships/hyperlink" Target="https://www.youtube.com/watch?v=dae6H8f1t7Q" TargetMode="External"/><Relationship Id="rId30" Type="http://schemas.openxmlformats.org/officeDocument/2006/relationships/hyperlink" Target="https://www.youtube.com/watch?v=3SM6D3-S220" TargetMode="External"/><Relationship Id="rId35" Type="http://schemas.openxmlformats.org/officeDocument/2006/relationships/hyperlink" Target="https://www.youtube.com/watch?v=FLYxBDfQo0I" TargetMode="External"/><Relationship Id="rId43" Type="http://schemas.openxmlformats.org/officeDocument/2006/relationships/hyperlink" Target="https://www.youtube.com/watch?v=nw5xNOs7FN4" TargetMode="External"/><Relationship Id="rId48" Type="http://schemas.openxmlformats.org/officeDocument/2006/relationships/hyperlink" Target="https://www.youtube.com/watch?v=-3K8RxMhwxM" TargetMode="External"/><Relationship Id="rId8" Type="http://schemas.openxmlformats.org/officeDocument/2006/relationships/hyperlink" Target="https://www.youtube.com/watch?v=6g66NXNrmOY" TargetMode="External"/><Relationship Id="rId51" Type="http://schemas.openxmlformats.org/officeDocument/2006/relationships/hyperlink" Target="https://www.youtube.com/watch?v=EFRlXwcpY-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time_continue=49&amp;v=YG9i9nt1Ti0&amp;feature=emb_title" TargetMode="External"/><Relationship Id="rId17" Type="http://schemas.openxmlformats.org/officeDocument/2006/relationships/hyperlink" Target="https://www.youtube.com/watch?v=9O-bGLkzu08" TargetMode="External"/><Relationship Id="rId25" Type="http://schemas.openxmlformats.org/officeDocument/2006/relationships/hyperlink" Target="https://www.youtube.com/watch?v=FLYxBDfQo0I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outube.com/watch?v=3SM6D3-S220" TargetMode="External"/><Relationship Id="rId46" Type="http://schemas.openxmlformats.org/officeDocument/2006/relationships/hyperlink" Target="https://testedu.ru/test/fizkultura/9-klass/vxodnoj-test-po-kursu-lyogkaya-atletika.html" TargetMode="External"/><Relationship Id="rId20" Type="http://schemas.openxmlformats.org/officeDocument/2006/relationships/hyperlink" Target="https://www.youtube.com/watch?v=d6dOJnKdOdU" TargetMode="External"/><Relationship Id="rId41" Type="http://schemas.openxmlformats.org/officeDocument/2006/relationships/hyperlink" Target="https://www.youtube.com/watch?v=-3K8RxMhwx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rRAd0WHGNo" TargetMode="External"/><Relationship Id="rId15" Type="http://schemas.openxmlformats.org/officeDocument/2006/relationships/hyperlink" Target="https://testserver.pro/run/test/Legkaya-atletika/" TargetMode="External"/><Relationship Id="rId23" Type="http://schemas.openxmlformats.org/officeDocument/2006/relationships/hyperlink" Target="https://www.youtube.com/watch?v=-KDG0Z1-RK8&amp;feature=emb_title" TargetMode="External"/><Relationship Id="rId28" Type="http://schemas.openxmlformats.org/officeDocument/2006/relationships/hyperlink" Target="https://www.youtube.com/watch?v=3SM6D3-S220" TargetMode="External"/><Relationship Id="rId36" Type="http://schemas.openxmlformats.org/officeDocument/2006/relationships/hyperlink" Target="https://www.youtube.com/watch?v=d6dOJnKdOdU" TargetMode="External"/><Relationship Id="rId49" Type="http://schemas.openxmlformats.org/officeDocument/2006/relationships/hyperlink" Target="https://www.youtube.com/watch?v=-_nDmaxBo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2020-05-20T08:21:00Z</dcterms:created>
  <dcterms:modified xsi:type="dcterms:W3CDTF">2020-05-20T08:21:00Z</dcterms:modified>
</cp:coreProperties>
</file>